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4" w:rsidRPr="00284B99" w:rsidRDefault="006662F4" w:rsidP="00284B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84B99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6662F4" w:rsidRPr="00284B99" w:rsidRDefault="006662F4" w:rsidP="00284B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84B99">
        <w:rPr>
          <w:rFonts w:ascii="Times New Roman" w:hAnsi="Times New Roman"/>
          <w:sz w:val="24"/>
          <w:szCs w:val="24"/>
          <w:lang w:eastAsia="ru-RU"/>
        </w:rPr>
        <w:t xml:space="preserve">Директор                              </w:t>
      </w:r>
    </w:p>
    <w:p w:rsidR="006662F4" w:rsidRPr="00284B99" w:rsidRDefault="006662F4" w:rsidP="00284B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84B99">
        <w:rPr>
          <w:rFonts w:ascii="Times New Roman" w:hAnsi="Times New Roman"/>
          <w:sz w:val="24"/>
          <w:szCs w:val="24"/>
          <w:lang w:eastAsia="ru-RU"/>
        </w:rPr>
        <w:t>_____________/</w:t>
      </w:r>
      <w:proofErr w:type="spellStart"/>
      <w:r w:rsidRPr="00284B99">
        <w:rPr>
          <w:rFonts w:ascii="Times New Roman" w:hAnsi="Times New Roman"/>
          <w:sz w:val="24"/>
          <w:szCs w:val="24"/>
          <w:lang w:eastAsia="ru-RU"/>
        </w:rPr>
        <w:t>Драчёва</w:t>
      </w:r>
      <w:proofErr w:type="spellEnd"/>
      <w:r w:rsidRPr="00284B99">
        <w:rPr>
          <w:rFonts w:ascii="Times New Roman" w:hAnsi="Times New Roman"/>
          <w:sz w:val="24"/>
          <w:szCs w:val="24"/>
          <w:lang w:eastAsia="ru-RU"/>
        </w:rPr>
        <w:t xml:space="preserve"> Е.В.</w:t>
      </w:r>
    </w:p>
    <w:p w:rsidR="006662F4" w:rsidRPr="00284B99" w:rsidRDefault="006662F4" w:rsidP="00284B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62F4" w:rsidRPr="00284B99" w:rsidRDefault="006662F4" w:rsidP="002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B99">
        <w:rPr>
          <w:rFonts w:ascii="Times New Roman" w:hAnsi="Times New Roman"/>
          <w:b/>
          <w:sz w:val="28"/>
          <w:szCs w:val="28"/>
          <w:lang w:eastAsia="ru-RU"/>
        </w:rPr>
        <w:t>Меню на день</w:t>
      </w:r>
    </w:p>
    <w:p w:rsidR="006662F4" w:rsidRDefault="00724603" w:rsidP="00E721FF">
      <w:pPr>
        <w:jc w:val="center"/>
        <w:rPr>
          <w:bCs/>
          <w:i/>
        </w:rPr>
      </w:pPr>
      <w:r>
        <w:t xml:space="preserve">10 марта </w:t>
      </w:r>
      <w:bookmarkStart w:id="0" w:name="_GoBack"/>
      <w:bookmarkEnd w:id="0"/>
      <w:r w:rsidR="00775398">
        <w:rPr>
          <w:i/>
        </w:rPr>
        <w:t>2025</w:t>
      </w:r>
      <w:r w:rsidR="00A707CE">
        <w:rPr>
          <w:i/>
        </w:rPr>
        <w:t xml:space="preserve"> </w:t>
      </w:r>
      <w:r w:rsidR="006662F4">
        <w:rPr>
          <w:i/>
        </w:rPr>
        <w:t>года</w:t>
      </w:r>
    </w:p>
    <w:p w:rsidR="006662F4" w:rsidRPr="00284B99" w:rsidRDefault="006662F4" w:rsidP="00284B9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84B99">
        <w:rPr>
          <w:rFonts w:ascii="Times New Roman" w:hAnsi="Times New Roman"/>
          <w:i/>
          <w:sz w:val="24"/>
          <w:szCs w:val="24"/>
          <w:lang w:eastAsia="ru-RU"/>
        </w:rPr>
        <w:t xml:space="preserve">Завтрак </w:t>
      </w:r>
    </w:p>
    <w:p w:rsidR="006662F4" w:rsidRPr="00DC4015" w:rsidRDefault="006662F4" w:rsidP="00DC401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6662F4" w:rsidRPr="00D97D20" w:rsidTr="00731FA9">
        <w:tc>
          <w:tcPr>
            <w:tcW w:w="1211" w:type="dxa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 xml:space="preserve">№ </w:t>
            </w:r>
          </w:p>
        </w:tc>
        <w:tc>
          <w:tcPr>
            <w:tcW w:w="3229" w:type="dxa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2816" w:type="dxa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lang w:eastAsia="ru-RU"/>
              </w:rPr>
              <w:t>Выход (г)</w:t>
            </w:r>
          </w:p>
        </w:tc>
        <w:tc>
          <w:tcPr>
            <w:tcW w:w="2944" w:type="dxa"/>
          </w:tcPr>
          <w:p w:rsidR="006662F4" w:rsidRPr="00DC4015" w:rsidRDefault="006662F4" w:rsidP="00DC401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Энергетическая ценность,</w:t>
            </w:r>
          </w:p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ккал</w:t>
            </w:r>
          </w:p>
        </w:tc>
      </w:tr>
      <w:tr w:rsidR="006662F4" w:rsidRPr="00D97D20" w:rsidTr="00731FA9">
        <w:tc>
          <w:tcPr>
            <w:tcW w:w="1211" w:type="dxa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29" w:type="dxa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16" w:type="dxa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44" w:type="dxa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662F4" w:rsidRPr="00D97D20" w:rsidTr="00731FA9">
        <w:tc>
          <w:tcPr>
            <w:tcW w:w="1211" w:type="dxa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989" w:type="dxa"/>
            <w:gridSpan w:val="3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1 завтрак</w:t>
            </w:r>
          </w:p>
        </w:tc>
      </w:tr>
      <w:tr w:rsidR="006662F4" w:rsidRPr="00D97D20" w:rsidTr="00731FA9">
        <w:tc>
          <w:tcPr>
            <w:tcW w:w="1211" w:type="dxa"/>
          </w:tcPr>
          <w:p w:rsidR="006662F4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29" w:type="dxa"/>
          </w:tcPr>
          <w:p w:rsidR="006662F4" w:rsidRPr="00DC4015" w:rsidRDefault="00484802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Блины</w:t>
            </w:r>
          </w:p>
        </w:tc>
        <w:tc>
          <w:tcPr>
            <w:tcW w:w="2816" w:type="dxa"/>
          </w:tcPr>
          <w:p w:rsidR="006662F4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2944" w:type="dxa"/>
          </w:tcPr>
          <w:p w:rsidR="006662F4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402,92</w:t>
            </w:r>
          </w:p>
        </w:tc>
      </w:tr>
      <w:tr w:rsidR="00484802" w:rsidRPr="00D97D20" w:rsidTr="00731FA9">
        <w:tc>
          <w:tcPr>
            <w:tcW w:w="1211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29" w:type="dxa"/>
          </w:tcPr>
          <w:p w:rsidR="00484802" w:rsidRPr="00DC4015" w:rsidRDefault="00484802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Молоко сгущённое</w:t>
            </w:r>
          </w:p>
        </w:tc>
        <w:tc>
          <w:tcPr>
            <w:tcW w:w="2816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</w:t>
            </w:r>
          </w:p>
        </w:tc>
        <w:tc>
          <w:tcPr>
            <w:tcW w:w="2944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150,5</w:t>
            </w:r>
          </w:p>
        </w:tc>
      </w:tr>
      <w:tr w:rsidR="00484802" w:rsidRPr="00D97D20" w:rsidTr="00731FA9">
        <w:tc>
          <w:tcPr>
            <w:tcW w:w="1211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29" w:type="dxa"/>
          </w:tcPr>
          <w:p w:rsidR="00484802" w:rsidRPr="00DC4015" w:rsidRDefault="00484802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Фрукт сезонный</w:t>
            </w:r>
          </w:p>
        </w:tc>
        <w:tc>
          <w:tcPr>
            <w:tcW w:w="2816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2944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26,0</w:t>
            </w:r>
          </w:p>
        </w:tc>
      </w:tr>
      <w:tr w:rsidR="00484802" w:rsidRPr="00D97D20" w:rsidTr="00731FA9">
        <w:tc>
          <w:tcPr>
            <w:tcW w:w="1211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29" w:type="dxa"/>
          </w:tcPr>
          <w:p w:rsidR="00484802" w:rsidRPr="00DC4015" w:rsidRDefault="00484802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Чай с лимоном и сахаром</w:t>
            </w:r>
          </w:p>
        </w:tc>
        <w:tc>
          <w:tcPr>
            <w:tcW w:w="2816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2944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22,5</w:t>
            </w:r>
          </w:p>
        </w:tc>
      </w:tr>
      <w:tr w:rsidR="00484802" w:rsidRPr="00D97D20" w:rsidTr="00731FA9">
        <w:tc>
          <w:tcPr>
            <w:tcW w:w="1211" w:type="dxa"/>
          </w:tcPr>
          <w:p w:rsidR="00484802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229" w:type="dxa"/>
          </w:tcPr>
          <w:p w:rsidR="00484802" w:rsidRDefault="00484802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Хлеб из муки пшеничной</w:t>
            </w:r>
          </w:p>
        </w:tc>
        <w:tc>
          <w:tcPr>
            <w:tcW w:w="2816" w:type="dxa"/>
          </w:tcPr>
          <w:p w:rsidR="00484802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40</w:t>
            </w:r>
          </w:p>
        </w:tc>
        <w:tc>
          <w:tcPr>
            <w:tcW w:w="2944" w:type="dxa"/>
          </w:tcPr>
          <w:p w:rsidR="00484802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113,6</w:t>
            </w:r>
          </w:p>
        </w:tc>
      </w:tr>
      <w:tr w:rsidR="006662F4" w:rsidRPr="00D97D20" w:rsidTr="00731FA9">
        <w:tc>
          <w:tcPr>
            <w:tcW w:w="1211" w:type="dxa"/>
          </w:tcPr>
          <w:p w:rsidR="006662F4" w:rsidRPr="00DC4015" w:rsidRDefault="006662F4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29" w:type="dxa"/>
          </w:tcPr>
          <w:p w:rsidR="006662F4" w:rsidRPr="00DC4015" w:rsidRDefault="006662F4" w:rsidP="00DC4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</w:tcPr>
          <w:p w:rsidR="006662F4" w:rsidRPr="00DC4015" w:rsidRDefault="00484802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570</w:t>
            </w:r>
          </w:p>
        </w:tc>
        <w:tc>
          <w:tcPr>
            <w:tcW w:w="2944" w:type="dxa"/>
          </w:tcPr>
          <w:p w:rsidR="006662F4" w:rsidRPr="00DC4015" w:rsidRDefault="00484802" w:rsidP="00484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715,52</w:t>
            </w:r>
          </w:p>
        </w:tc>
      </w:tr>
    </w:tbl>
    <w:p w:rsidR="006662F4" w:rsidRDefault="006662F4" w:rsidP="00B531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62F4" w:rsidRDefault="006662F4" w:rsidP="00B531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62F4" w:rsidRDefault="006662F4" w:rsidP="00B531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07CE" w:rsidRDefault="006662F4" w:rsidP="00B531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Обед </w:t>
      </w:r>
    </w:p>
    <w:tbl>
      <w:tblPr>
        <w:tblW w:w="11036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315"/>
        <w:gridCol w:w="1166"/>
        <w:gridCol w:w="1440"/>
        <w:gridCol w:w="2160"/>
        <w:gridCol w:w="1320"/>
        <w:gridCol w:w="1796"/>
      </w:tblGrid>
      <w:tr w:rsidR="00A707CE" w:rsidTr="000C0DEC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7CE" w:rsidRDefault="00A70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7CE" w:rsidRDefault="00A70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7CE" w:rsidRDefault="00A70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A707CE" w:rsidTr="000C0DEC">
        <w:trPr>
          <w:trHeight w:val="1151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7CE" w:rsidRDefault="00A70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№ 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7CE" w:rsidRDefault="00A70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7CE" w:rsidRDefault="00A70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Масса порции (г)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7CE" w:rsidRDefault="00A70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lang w:eastAsia="ru-RU"/>
              </w:rPr>
              <w:t xml:space="preserve"> ценность,</w:t>
            </w:r>
          </w:p>
          <w:p w:rsidR="00A707CE" w:rsidRDefault="00A70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ккал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7CE" w:rsidRDefault="00A707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7CE" w:rsidRDefault="00A707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Масса порции (г)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7CE" w:rsidRDefault="00A707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Энергетическая ценность,</w:t>
            </w:r>
          </w:p>
          <w:p w:rsidR="00A707CE" w:rsidRDefault="00A70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ккал</w:t>
            </w:r>
          </w:p>
        </w:tc>
      </w:tr>
      <w:tr w:rsidR="000C0DEC" w:rsidTr="000C0DEC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Суп картофельный с бобовыми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150,35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Суп картофельный с бобовыми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150,35</w:t>
            </w:r>
          </w:p>
        </w:tc>
      </w:tr>
      <w:tr w:rsidR="000C0DEC" w:rsidTr="000C0DEC">
        <w:trPr>
          <w:trHeight w:val="993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Макаронные изделия отварные</w:t>
            </w:r>
          </w:p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293,21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Макаронные изделия отварные</w:t>
            </w:r>
          </w:p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293,21</w:t>
            </w:r>
          </w:p>
        </w:tc>
      </w:tr>
      <w:tr w:rsidR="000C0DEC" w:rsidTr="000C0DEC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Ёжики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куринные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с томатным соусом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100/20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360,46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Ёжики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куринные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с томатным соусом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100/20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360,46</w:t>
            </w:r>
          </w:p>
        </w:tc>
      </w:tr>
      <w:tr w:rsidR="000C0DEC" w:rsidTr="000C0DEC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Компот из свежих плодов(яблоки)</w:t>
            </w:r>
          </w:p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49,53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Компот из свежих плодов(яблоки)</w:t>
            </w:r>
          </w:p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49,53</w:t>
            </w:r>
          </w:p>
        </w:tc>
      </w:tr>
      <w:tr w:rsidR="000C0DEC" w:rsidTr="000C0DEC">
        <w:trPr>
          <w:trHeight w:val="70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42,8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42,8</w:t>
            </w:r>
          </w:p>
        </w:tc>
      </w:tr>
      <w:tr w:rsidR="000C0DEC" w:rsidTr="000C0DEC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770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896,35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770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0DEC" w:rsidRDefault="000C0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896,35</w:t>
            </w:r>
          </w:p>
        </w:tc>
      </w:tr>
    </w:tbl>
    <w:p w:rsidR="006662F4" w:rsidRDefault="006662F4" w:rsidP="00B531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07CE" w:rsidRPr="00B53120" w:rsidRDefault="00A707CE" w:rsidP="00B5312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662F4" w:rsidRDefault="006662F4"/>
    <w:sectPr w:rsidR="006662F4" w:rsidSect="0043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15"/>
    <w:rsid w:val="000714AD"/>
    <w:rsid w:val="00081103"/>
    <w:rsid w:val="00085529"/>
    <w:rsid w:val="0009203B"/>
    <w:rsid w:val="00095D4B"/>
    <w:rsid w:val="000C0DEC"/>
    <w:rsid w:val="000E4C6B"/>
    <w:rsid w:val="001539DF"/>
    <w:rsid w:val="00157941"/>
    <w:rsid w:val="001B7302"/>
    <w:rsid w:val="001D10F8"/>
    <w:rsid w:val="001D20CA"/>
    <w:rsid w:val="00280A0E"/>
    <w:rsid w:val="00284B99"/>
    <w:rsid w:val="003009FD"/>
    <w:rsid w:val="0034564C"/>
    <w:rsid w:val="0038768C"/>
    <w:rsid w:val="0043137C"/>
    <w:rsid w:val="00451C30"/>
    <w:rsid w:val="00484802"/>
    <w:rsid w:val="00527C26"/>
    <w:rsid w:val="00544388"/>
    <w:rsid w:val="005A1B2B"/>
    <w:rsid w:val="005A446D"/>
    <w:rsid w:val="005B361F"/>
    <w:rsid w:val="005D4E82"/>
    <w:rsid w:val="0061101D"/>
    <w:rsid w:val="006662F4"/>
    <w:rsid w:val="006A561D"/>
    <w:rsid w:val="006B1043"/>
    <w:rsid w:val="006E108A"/>
    <w:rsid w:val="006E3D61"/>
    <w:rsid w:val="00724603"/>
    <w:rsid w:val="00731FA9"/>
    <w:rsid w:val="007443E7"/>
    <w:rsid w:val="0075789B"/>
    <w:rsid w:val="00775398"/>
    <w:rsid w:val="0081507F"/>
    <w:rsid w:val="00815B32"/>
    <w:rsid w:val="008321A5"/>
    <w:rsid w:val="008C6570"/>
    <w:rsid w:val="008D5EF6"/>
    <w:rsid w:val="00900DF0"/>
    <w:rsid w:val="00926854"/>
    <w:rsid w:val="00990A58"/>
    <w:rsid w:val="009A3BDC"/>
    <w:rsid w:val="009F1247"/>
    <w:rsid w:val="00A426B0"/>
    <w:rsid w:val="00A707CE"/>
    <w:rsid w:val="00B51884"/>
    <w:rsid w:val="00B53120"/>
    <w:rsid w:val="00B817DA"/>
    <w:rsid w:val="00BA3DE3"/>
    <w:rsid w:val="00BB242C"/>
    <w:rsid w:val="00BF0C6B"/>
    <w:rsid w:val="00D059E1"/>
    <w:rsid w:val="00D1373E"/>
    <w:rsid w:val="00D7573B"/>
    <w:rsid w:val="00D97D20"/>
    <w:rsid w:val="00DC4015"/>
    <w:rsid w:val="00E721FF"/>
    <w:rsid w:val="00E920D4"/>
    <w:rsid w:val="00E97088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A5FEA"/>
  <w15:docId w15:val="{B97CFEAF-18DA-4700-8B5B-804E79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73</cp:revision>
  <dcterms:created xsi:type="dcterms:W3CDTF">2022-10-07T07:27:00Z</dcterms:created>
  <dcterms:modified xsi:type="dcterms:W3CDTF">2025-03-03T08:56:00Z</dcterms:modified>
</cp:coreProperties>
</file>