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19322D" w:rsidRPr="00977FC5" w:rsidTr="00873E37">
        <w:tc>
          <w:tcPr>
            <w:tcW w:w="1211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19322D" w:rsidRPr="00977FC5" w:rsidRDefault="0019322D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19322D" w:rsidRPr="00977FC5" w:rsidRDefault="0019322D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19322D" w:rsidRPr="00977FC5" w:rsidTr="00873E37">
        <w:tc>
          <w:tcPr>
            <w:tcW w:w="1211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19322D" w:rsidRPr="00977FC5" w:rsidRDefault="0019322D" w:rsidP="00873E37">
            <w:pPr>
              <w:jc w:val="center"/>
              <w:rPr>
                <w:bCs/>
              </w:rPr>
            </w:pPr>
          </w:p>
        </w:tc>
      </w:tr>
      <w:tr w:rsidR="0019322D" w:rsidRPr="00337957" w:rsidTr="00873E37">
        <w:tc>
          <w:tcPr>
            <w:tcW w:w="1211" w:type="dxa"/>
          </w:tcPr>
          <w:p w:rsidR="0019322D" w:rsidRPr="00337957" w:rsidRDefault="0019322D" w:rsidP="00873E37">
            <w:pPr>
              <w:jc w:val="center"/>
              <w:rPr>
                <w:b/>
                <w:bCs/>
              </w:rPr>
            </w:pPr>
          </w:p>
        </w:tc>
        <w:tc>
          <w:tcPr>
            <w:tcW w:w="8989" w:type="dxa"/>
            <w:gridSpan w:val="3"/>
          </w:tcPr>
          <w:p w:rsidR="0019322D" w:rsidRPr="00337957" w:rsidRDefault="0019322D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19322D" w:rsidRPr="00977FC5" w:rsidTr="00873E37">
        <w:tc>
          <w:tcPr>
            <w:tcW w:w="1211" w:type="dxa"/>
          </w:tcPr>
          <w:p w:rsidR="0019322D" w:rsidRPr="00977FC5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19322D" w:rsidRPr="00977FC5" w:rsidRDefault="00EB7170" w:rsidP="00873E37">
            <w:pPr>
              <w:jc w:val="both"/>
              <w:rPr>
                <w:bCs/>
              </w:rPr>
            </w:pPr>
            <w:r>
              <w:rPr>
                <w:bCs/>
              </w:rPr>
              <w:t>Каша пшённая</w:t>
            </w:r>
          </w:p>
        </w:tc>
        <w:tc>
          <w:tcPr>
            <w:tcW w:w="2816" w:type="dxa"/>
          </w:tcPr>
          <w:p w:rsidR="0019322D" w:rsidRPr="00977FC5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944" w:type="dxa"/>
          </w:tcPr>
          <w:p w:rsidR="0019322D" w:rsidRPr="00977FC5" w:rsidRDefault="00EB7170" w:rsidP="006F1393">
            <w:pPr>
              <w:jc w:val="center"/>
              <w:rPr>
                <w:bCs/>
              </w:rPr>
            </w:pPr>
            <w:r>
              <w:rPr>
                <w:bCs/>
              </w:rPr>
              <w:t>382,03</w:t>
            </w:r>
          </w:p>
        </w:tc>
      </w:tr>
      <w:tr w:rsidR="00EB7170" w:rsidRPr="00977FC5" w:rsidTr="00873E37">
        <w:tc>
          <w:tcPr>
            <w:tcW w:w="1211" w:type="dxa"/>
          </w:tcPr>
          <w:p w:rsidR="00EB7170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EB7170" w:rsidRPr="00977FC5" w:rsidRDefault="00EB7170" w:rsidP="00873E37">
            <w:pPr>
              <w:jc w:val="both"/>
              <w:rPr>
                <w:bCs/>
              </w:rPr>
            </w:pPr>
            <w:r>
              <w:rPr>
                <w:bCs/>
              </w:rPr>
              <w:t>Кондитерское изделие</w:t>
            </w:r>
          </w:p>
        </w:tc>
        <w:tc>
          <w:tcPr>
            <w:tcW w:w="2816" w:type="dxa"/>
          </w:tcPr>
          <w:p w:rsidR="00EB7170" w:rsidRPr="00977FC5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44" w:type="dxa"/>
          </w:tcPr>
          <w:p w:rsidR="00EB7170" w:rsidRPr="00977FC5" w:rsidRDefault="00EB7170" w:rsidP="006F1393">
            <w:pPr>
              <w:jc w:val="center"/>
              <w:rPr>
                <w:bCs/>
              </w:rPr>
            </w:pPr>
            <w:r>
              <w:rPr>
                <w:bCs/>
              </w:rPr>
              <w:t>65,333</w:t>
            </w:r>
          </w:p>
        </w:tc>
      </w:tr>
      <w:tr w:rsidR="00EB7170" w:rsidRPr="00977FC5" w:rsidTr="00873E37">
        <w:tc>
          <w:tcPr>
            <w:tcW w:w="1211" w:type="dxa"/>
          </w:tcPr>
          <w:p w:rsidR="00EB7170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EB7170" w:rsidRPr="00977FC5" w:rsidRDefault="00EB7170" w:rsidP="00873E37">
            <w:pPr>
              <w:jc w:val="both"/>
              <w:rPr>
                <w:bCs/>
              </w:rPr>
            </w:pPr>
            <w:r>
              <w:rPr>
                <w:bCs/>
              </w:rPr>
              <w:t>Чай с лимоном и сахаром</w:t>
            </w:r>
          </w:p>
        </w:tc>
        <w:tc>
          <w:tcPr>
            <w:tcW w:w="2816" w:type="dxa"/>
          </w:tcPr>
          <w:p w:rsidR="00EB7170" w:rsidRPr="00977FC5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EB7170" w:rsidRPr="00977FC5" w:rsidRDefault="00EB7170" w:rsidP="006F1393">
            <w:pPr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EB7170" w:rsidRPr="00977FC5" w:rsidTr="00873E37">
        <w:tc>
          <w:tcPr>
            <w:tcW w:w="1211" w:type="dxa"/>
          </w:tcPr>
          <w:p w:rsidR="00EB7170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EB7170" w:rsidRDefault="00EB7170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EB7170" w:rsidRDefault="00EB7170" w:rsidP="00873E3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44" w:type="dxa"/>
          </w:tcPr>
          <w:p w:rsidR="00EB7170" w:rsidRPr="00977FC5" w:rsidRDefault="00EB7170" w:rsidP="006F1393">
            <w:pPr>
              <w:jc w:val="center"/>
              <w:rPr>
                <w:bCs/>
              </w:rPr>
            </w:pPr>
            <w:r>
              <w:rPr>
                <w:bCs/>
              </w:rPr>
              <w:t>170,4</w:t>
            </w:r>
          </w:p>
        </w:tc>
      </w:tr>
      <w:tr w:rsidR="0019322D" w:rsidRPr="00085A5F" w:rsidTr="00873E37">
        <w:tc>
          <w:tcPr>
            <w:tcW w:w="1211" w:type="dxa"/>
          </w:tcPr>
          <w:p w:rsidR="0019322D" w:rsidRPr="00085A5F" w:rsidRDefault="0019322D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19322D" w:rsidRPr="00085A5F" w:rsidRDefault="0019322D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19322D" w:rsidRPr="00085A5F" w:rsidRDefault="00EB7170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</w:t>
            </w:r>
          </w:p>
        </w:tc>
        <w:tc>
          <w:tcPr>
            <w:tcW w:w="2944" w:type="dxa"/>
          </w:tcPr>
          <w:p w:rsidR="0019322D" w:rsidRPr="00085A5F" w:rsidRDefault="00EB7170" w:rsidP="00EB7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640,263</w:t>
            </w:r>
          </w:p>
        </w:tc>
      </w:tr>
    </w:tbl>
    <w:p w:rsidR="0019322D" w:rsidRPr="009A12E5" w:rsidRDefault="0019322D" w:rsidP="009A12E5">
      <w:pPr>
        <w:jc w:val="right"/>
      </w:pPr>
      <w:r w:rsidRPr="009A12E5">
        <w:t>УТВЕРЖДАЮ:</w:t>
      </w:r>
    </w:p>
    <w:p w:rsidR="0019322D" w:rsidRPr="009A12E5" w:rsidRDefault="0019322D" w:rsidP="009A12E5">
      <w:pPr>
        <w:jc w:val="right"/>
      </w:pPr>
      <w:r w:rsidRPr="009A12E5">
        <w:t xml:space="preserve">Директор                              </w:t>
      </w:r>
    </w:p>
    <w:p w:rsidR="0019322D" w:rsidRPr="009A12E5" w:rsidRDefault="0019322D" w:rsidP="009A12E5">
      <w:pPr>
        <w:jc w:val="right"/>
      </w:pPr>
      <w:r w:rsidRPr="009A12E5">
        <w:t>_____________/Драчёва Е.В.</w:t>
      </w:r>
    </w:p>
    <w:p w:rsidR="0019322D" w:rsidRPr="009A12E5" w:rsidRDefault="0019322D" w:rsidP="009A12E5"/>
    <w:p w:rsidR="0019322D" w:rsidRPr="009A12E5" w:rsidRDefault="0019322D" w:rsidP="009A12E5">
      <w:pPr>
        <w:jc w:val="center"/>
        <w:rPr>
          <w:b/>
          <w:sz w:val="28"/>
          <w:szCs w:val="28"/>
        </w:rPr>
      </w:pPr>
      <w:r w:rsidRPr="009A12E5">
        <w:rPr>
          <w:b/>
          <w:sz w:val="28"/>
          <w:szCs w:val="28"/>
        </w:rPr>
        <w:t>Меню на день</w:t>
      </w:r>
    </w:p>
    <w:p w:rsidR="0019322D" w:rsidRDefault="005D65A2" w:rsidP="00573121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6C0AFF">
        <w:rPr>
          <w:rFonts w:ascii="Calibri" w:hAnsi="Calibri"/>
          <w:sz w:val="22"/>
          <w:szCs w:val="22"/>
          <w:lang w:eastAsia="en-US"/>
        </w:rPr>
        <w:t>5 марта</w:t>
      </w:r>
      <w:bookmarkStart w:id="1" w:name="_GoBack"/>
      <w:bookmarkEnd w:id="1"/>
      <w:r w:rsidR="0019322D">
        <w:rPr>
          <w:rFonts w:ascii="Calibri" w:hAnsi="Calibri"/>
          <w:sz w:val="22"/>
          <w:szCs w:val="22"/>
          <w:lang w:eastAsia="en-US"/>
        </w:rPr>
        <w:t xml:space="preserve"> </w:t>
      </w:r>
      <w:bookmarkEnd w:id="0"/>
      <w:r>
        <w:rPr>
          <w:i/>
        </w:rPr>
        <w:t>2025</w:t>
      </w:r>
      <w:r w:rsidR="0019322D">
        <w:rPr>
          <w:i/>
        </w:rPr>
        <w:t xml:space="preserve"> года</w:t>
      </w:r>
    </w:p>
    <w:p w:rsidR="0019322D" w:rsidRDefault="0019322D" w:rsidP="00573121">
      <w:pPr>
        <w:jc w:val="center"/>
      </w:pPr>
      <w:r>
        <w:rPr>
          <w:i/>
        </w:rPr>
        <w:t>Завтрак</w:t>
      </w:r>
    </w:p>
    <w:p w:rsidR="0019322D" w:rsidRPr="009A12E5" w:rsidRDefault="0019322D" w:rsidP="009A12E5">
      <w:pPr>
        <w:jc w:val="center"/>
        <w:rPr>
          <w:bCs/>
          <w:i/>
        </w:rPr>
      </w:pPr>
    </w:p>
    <w:p w:rsidR="0019322D" w:rsidRPr="00873E37" w:rsidRDefault="0019322D" w:rsidP="00873E37"/>
    <w:p w:rsidR="0019322D" w:rsidRPr="00873E37" w:rsidRDefault="0019322D" w:rsidP="00873E37"/>
    <w:p w:rsidR="0019322D" w:rsidRPr="00873E37" w:rsidRDefault="0019322D" w:rsidP="00873E37"/>
    <w:p w:rsidR="0019322D" w:rsidRPr="00873E37" w:rsidRDefault="0019322D" w:rsidP="00873E37"/>
    <w:p w:rsidR="0019322D" w:rsidRPr="00873E37" w:rsidRDefault="0019322D" w:rsidP="00873E37">
      <w:pPr>
        <w:tabs>
          <w:tab w:val="left" w:pos="8113"/>
        </w:tabs>
      </w:pPr>
    </w:p>
    <w:p w:rsidR="0019322D" w:rsidRPr="00873E37" w:rsidRDefault="0019322D" w:rsidP="00873E37"/>
    <w:p w:rsidR="0019322D" w:rsidRPr="00873E37" w:rsidRDefault="0019322D" w:rsidP="00873E37"/>
    <w:p w:rsidR="0019322D" w:rsidRPr="00873E37" w:rsidRDefault="0019322D" w:rsidP="00873E37"/>
    <w:p w:rsidR="0019322D" w:rsidRPr="00873E37" w:rsidRDefault="0019322D" w:rsidP="00873E37"/>
    <w:p w:rsidR="0019322D" w:rsidRPr="00064139" w:rsidRDefault="0019322D" w:rsidP="00064139">
      <w:pPr>
        <w:jc w:val="center"/>
        <w:rPr>
          <w:bCs/>
        </w:rPr>
      </w:pPr>
      <w:r>
        <w:t xml:space="preserve">Обед 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70"/>
        <w:gridCol w:w="2185"/>
        <w:gridCol w:w="1125"/>
        <w:gridCol w:w="1475"/>
        <w:gridCol w:w="2170"/>
        <w:gridCol w:w="1140"/>
        <w:gridCol w:w="1835"/>
      </w:tblGrid>
      <w:tr w:rsidR="009D5A5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5A56" w:rsidRDefault="009D5A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Меню на день</w:t>
            </w:r>
          </w:p>
        </w:tc>
        <w:tc>
          <w:tcPr>
            <w:tcW w:w="5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Фактическое меню на день</w:t>
            </w:r>
          </w:p>
        </w:tc>
      </w:tr>
      <w:tr w:rsidR="009D5A56" w:rsidTr="00804A81">
        <w:trPr>
          <w:trHeight w:val="1151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jc w:val="center"/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Энергетиче-ская ценность,</w:t>
            </w:r>
          </w:p>
          <w:p w:rsidR="009D5A56" w:rsidRDefault="009D5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5A56" w:rsidRDefault="009D5A5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Энергетическая ценность,</w:t>
            </w:r>
          </w:p>
          <w:p w:rsidR="009D5A56" w:rsidRDefault="009D5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Суп вермишелевый на кур/б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112,375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Суп вермишелевый на кур/б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112,375</w:t>
            </w: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Гуляш из мяса </w:t>
            </w:r>
          </w:p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388,253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Гуляш из мяса </w:t>
            </w:r>
          </w:p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388,253</w:t>
            </w: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Пюре картофельное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195,928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Пюре картофельное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195,928</w:t>
            </w: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Кисель ягодный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26,2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Кисель ягодный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26,2</w:t>
            </w: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Хлеб ржано-пшеничный</w:t>
            </w:r>
          </w:p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42,8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Хлеб ржано-пшеничный</w:t>
            </w:r>
          </w:p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42,8</w:t>
            </w: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1A86" w:rsidRDefault="00BF1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rPr>
                <w:bCs/>
                <w:sz w:val="22"/>
                <w:szCs w:val="22"/>
              </w:rPr>
            </w:pPr>
          </w:p>
        </w:tc>
      </w:tr>
      <w:tr w:rsidR="00BF1A86" w:rsidTr="00804A81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765,556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A86" w:rsidRDefault="00BF1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756,556</w:t>
            </w:r>
          </w:p>
        </w:tc>
      </w:tr>
    </w:tbl>
    <w:p w:rsidR="0019322D" w:rsidRPr="00873E37" w:rsidRDefault="0019322D" w:rsidP="00873E37"/>
    <w:p w:rsidR="0019322D" w:rsidRPr="00873E37" w:rsidRDefault="0019322D" w:rsidP="00873E37"/>
    <w:p w:rsidR="0019322D" w:rsidRPr="00873E37" w:rsidRDefault="0019322D" w:rsidP="00873E37"/>
    <w:sectPr w:rsidR="0019322D" w:rsidRPr="00873E37" w:rsidSect="0009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C" w:rsidRDefault="00F07E4C" w:rsidP="0051456A">
      <w:r>
        <w:separator/>
      </w:r>
    </w:p>
  </w:endnote>
  <w:endnote w:type="continuationSeparator" w:id="0">
    <w:p w:rsidR="00F07E4C" w:rsidRDefault="00F07E4C" w:rsidP="0051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C" w:rsidRDefault="00F07E4C" w:rsidP="0051456A">
      <w:r>
        <w:separator/>
      </w:r>
    </w:p>
  </w:footnote>
  <w:footnote w:type="continuationSeparator" w:id="0">
    <w:p w:rsidR="00F07E4C" w:rsidRDefault="00F07E4C" w:rsidP="0051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06CE6"/>
    <w:rsid w:val="00020D87"/>
    <w:rsid w:val="00037494"/>
    <w:rsid w:val="00045CBC"/>
    <w:rsid w:val="00056841"/>
    <w:rsid w:val="00064139"/>
    <w:rsid w:val="00077E4F"/>
    <w:rsid w:val="00085A5F"/>
    <w:rsid w:val="00092174"/>
    <w:rsid w:val="000B129C"/>
    <w:rsid w:val="000B22D4"/>
    <w:rsid w:val="000D5794"/>
    <w:rsid w:val="000E5BCC"/>
    <w:rsid w:val="0011710B"/>
    <w:rsid w:val="001461E7"/>
    <w:rsid w:val="0019322D"/>
    <w:rsid w:val="00193EA1"/>
    <w:rsid w:val="001B047F"/>
    <w:rsid w:val="002319E4"/>
    <w:rsid w:val="00232B60"/>
    <w:rsid w:val="002467C7"/>
    <w:rsid w:val="002E060C"/>
    <w:rsid w:val="00326D46"/>
    <w:rsid w:val="00337957"/>
    <w:rsid w:val="003D00F2"/>
    <w:rsid w:val="00436E1F"/>
    <w:rsid w:val="00480BBA"/>
    <w:rsid w:val="004A0EB5"/>
    <w:rsid w:val="0051456A"/>
    <w:rsid w:val="00527C26"/>
    <w:rsid w:val="00541B63"/>
    <w:rsid w:val="00573121"/>
    <w:rsid w:val="005A3862"/>
    <w:rsid w:val="005D49C2"/>
    <w:rsid w:val="005D65A2"/>
    <w:rsid w:val="00610510"/>
    <w:rsid w:val="00616C2B"/>
    <w:rsid w:val="006C0AFF"/>
    <w:rsid w:val="006F1393"/>
    <w:rsid w:val="0070090F"/>
    <w:rsid w:val="007119F0"/>
    <w:rsid w:val="00783C01"/>
    <w:rsid w:val="00804A81"/>
    <w:rsid w:val="00873E37"/>
    <w:rsid w:val="00973DC6"/>
    <w:rsid w:val="00977FC5"/>
    <w:rsid w:val="009A12E5"/>
    <w:rsid w:val="009C50BA"/>
    <w:rsid w:val="009D5A56"/>
    <w:rsid w:val="009D765D"/>
    <w:rsid w:val="00A11E57"/>
    <w:rsid w:val="00A36891"/>
    <w:rsid w:val="00A4697F"/>
    <w:rsid w:val="00B04B16"/>
    <w:rsid w:val="00B303BD"/>
    <w:rsid w:val="00B35A3A"/>
    <w:rsid w:val="00B774A7"/>
    <w:rsid w:val="00BE7E08"/>
    <w:rsid w:val="00BF1A86"/>
    <w:rsid w:val="00C10208"/>
    <w:rsid w:val="00C40205"/>
    <w:rsid w:val="00C81717"/>
    <w:rsid w:val="00C84201"/>
    <w:rsid w:val="00C9718E"/>
    <w:rsid w:val="00CA62B8"/>
    <w:rsid w:val="00CD2370"/>
    <w:rsid w:val="00D35D23"/>
    <w:rsid w:val="00D37A0E"/>
    <w:rsid w:val="00D56456"/>
    <w:rsid w:val="00D6471B"/>
    <w:rsid w:val="00DC6592"/>
    <w:rsid w:val="00DD24EA"/>
    <w:rsid w:val="00E04679"/>
    <w:rsid w:val="00E44616"/>
    <w:rsid w:val="00EB7170"/>
    <w:rsid w:val="00ED020B"/>
    <w:rsid w:val="00F07E4C"/>
    <w:rsid w:val="00F135E9"/>
    <w:rsid w:val="00F267E4"/>
    <w:rsid w:val="00FB522B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0FAF"/>
  <w15:docId w15:val="{2171FCD7-06F1-453B-A3D2-E17D730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456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4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45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69</cp:revision>
  <dcterms:created xsi:type="dcterms:W3CDTF">2022-10-11T08:23:00Z</dcterms:created>
  <dcterms:modified xsi:type="dcterms:W3CDTF">2025-03-03T08:54:00Z</dcterms:modified>
</cp:coreProperties>
</file>